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706C" w14:textId="4A41659A" w:rsidR="00510C5C" w:rsidRPr="00510C5C" w:rsidRDefault="00510C5C" w:rsidP="00510C5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                                             </w:t>
      </w:r>
      <w:r w:rsidRPr="00510C5C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  <w:t>Załącznik nr 2 do zapytania o cenę DGM/1/</w:t>
      </w:r>
      <w:r w:rsidR="00752AB8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  <w:t>11</w:t>
      </w:r>
      <w:r w:rsidRPr="00510C5C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  <w:t xml:space="preserve">/2023 </w:t>
      </w:r>
    </w:p>
    <w:p w14:paraId="464EDA1E" w14:textId="77777777" w:rsidR="00510C5C" w:rsidRPr="00510C5C" w:rsidRDefault="00510C5C" w:rsidP="00510C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/>
          <w14:ligatures w14:val="none"/>
        </w:rPr>
      </w:pPr>
    </w:p>
    <w:p w14:paraId="5A12868A" w14:textId="77777777" w:rsidR="00510C5C" w:rsidRPr="00510C5C" w:rsidRDefault="00510C5C" w:rsidP="00510C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3C04D94" w14:textId="77777777" w:rsidR="00510C5C" w:rsidRPr="00510C5C" w:rsidRDefault="00510C5C" w:rsidP="00510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FORMULARZ OFERTOWY </w:t>
      </w:r>
    </w:p>
    <w:p w14:paraId="536CDA64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12030DF1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Dane dotyczące wykonawcy:</w:t>
      </w:r>
    </w:p>
    <w:p w14:paraId="1A3A8156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51808F37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Nazwa.........................................................................................................................................................</w:t>
      </w:r>
    </w:p>
    <w:p w14:paraId="4C031C0D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2E580E3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0326389D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C569056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Siedziba.......................................................................................................................................................</w:t>
      </w:r>
    </w:p>
    <w:p w14:paraId="4FEC2104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30BB64E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 </w:t>
      </w:r>
    </w:p>
    <w:p w14:paraId="201AD294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00D3761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Nr telefonu/faks..........................................................................................................................................</w:t>
      </w:r>
    </w:p>
    <w:p w14:paraId="5612663E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1AE948D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NIP......................................................................            REGON..............................................................</w:t>
      </w:r>
    </w:p>
    <w:p w14:paraId="029C44AA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002D81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828DC40" w14:textId="7A8106D5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Zobowiązuję się wykonać przedmiot zamówienia opisany w Zapytaniu o cenę DGM 1/</w:t>
      </w:r>
      <w:r w:rsidR="00752AB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11</w:t>
      </w: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/2023</w:t>
      </w:r>
    </w:p>
    <w:p w14:paraId="62965153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3BBAC155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697AE1A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Cena netto: ……………………………….</w:t>
      </w:r>
    </w:p>
    <w:p w14:paraId="03FED538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Podatek VAT: 8%</w:t>
      </w:r>
    </w:p>
    <w:p w14:paraId="62467A8B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Cena brutto: ……………………………………</w:t>
      </w:r>
    </w:p>
    <w:p w14:paraId="44D7FEFD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Słownie cena brutto : ……………………………………………………………………………….</w:t>
      </w:r>
    </w:p>
    <w:p w14:paraId="2D5DF73E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8E2DC5E" w14:textId="77777777" w:rsidR="00510C5C" w:rsidRPr="00510C5C" w:rsidRDefault="00510C5C" w:rsidP="00510C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b/>
          <w:bCs/>
          <w:kern w:val="0"/>
          <w:szCs w:val="20"/>
          <w:lang w:eastAsia="pl-PL"/>
          <w14:ligatures w14:val="none"/>
        </w:rPr>
        <w:t>Oświadczam (-y), że</w:t>
      </w: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:</w:t>
      </w:r>
    </w:p>
    <w:p w14:paraId="022CC9A2" w14:textId="77777777" w:rsidR="00510C5C" w:rsidRPr="00510C5C" w:rsidRDefault="00510C5C" w:rsidP="00510C5C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Świadomy odpowiedzialności karnej za złożenie fałszywych zeznań (art. 233 § 1 K.K.)  niniejszym oświadczam, że:</w:t>
      </w:r>
    </w:p>
    <w:p w14:paraId="0B400A45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oferowana cena zawiera wszystkie koszty związane z wykonaniem całego zmówienia,</w:t>
      </w:r>
    </w:p>
    <w:p w14:paraId="32D6B84F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zapoznałem/liśmy się z zapytaniem ofertowym </w:t>
      </w:r>
    </w:p>
    <w:p w14:paraId="726984DB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jestem / nie jestem płatnikiem* płatnikiem podatku VAT od towarów i usług,</w:t>
      </w:r>
    </w:p>
    <w:p w14:paraId="551AB22B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posiadam uprawnienia niezbędne do wykonania prac i czynności związanych z wykonaniem</w:t>
      </w:r>
      <w:r w:rsidRPr="00510C5C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    </w:t>
      </w: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zamówienia,</w:t>
      </w:r>
    </w:p>
    <w:p w14:paraId="7C31ED5D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dysponuję niezbędną wiedzą i doświadczeniem, a także potencjałem ekonomicznym i technicznym oraz pracownikami zdolnymi do wykonania zamówienia,</w:t>
      </w:r>
    </w:p>
    <w:p w14:paraId="226C0F82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nie zalegam z uiszczaniem podatków, składek na ubezpieczenia społeczne lub zdrowotne</w:t>
      </w:r>
    </w:p>
    <w:p w14:paraId="269BB87B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zakład mój nie jest w stanie likwidacji i nie toczy się w stosunku do niego postępowanie upadłościowe, </w:t>
      </w:r>
    </w:p>
    <w:p w14:paraId="3F0120BF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jestem związany swoją ofertą w okresie </w:t>
      </w:r>
      <w:r w:rsidRPr="00510C5C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30 dni</w:t>
      </w:r>
      <w:r w:rsidRPr="00510C5C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od upływu terminu składania ofert,</w:t>
      </w:r>
    </w:p>
    <w:p w14:paraId="295225F7" w14:textId="77777777" w:rsidR="00510C5C" w:rsidRPr="00510C5C" w:rsidRDefault="00510C5C" w:rsidP="00510C5C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przypadku, gdyby moja oferta okazała się najkorzystniejsza, w ciągu 14 dni od daty powiadomienia mnie o tym zawrzemy stosowną umowę na wykonanie tego zamówienia,</w:t>
      </w:r>
    </w:p>
    <w:p w14:paraId="12F27ED4" w14:textId="77777777" w:rsidR="00510C5C" w:rsidRP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F84C33" w14:textId="77777777" w:rsid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23B696" w14:textId="77777777" w:rsid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DB2613" w14:textId="77777777" w:rsidR="00510C5C" w:rsidRP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9041C6" w14:textId="77777777" w:rsidR="00510C5C" w:rsidRPr="00510C5C" w:rsidRDefault="00510C5C" w:rsidP="00510C5C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C3855DE" w14:textId="77777777" w:rsidR="00510C5C" w:rsidRPr="00510C5C" w:rsidRDefault="00510C5C" w:rsidP="00510C5C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>……………………………………</w:t>
      </w:r>
    </w:p>
    <w:p w14:paraId="321B401C" w14:textId="3A70F290" w:rsidR="0041537C" w:rsidRPr="00510C5C" w:rsidRDefault="00510C5C" w:rsidP="00510C5C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10C5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( pieczątka i podpis wykonawcy)</w:t>
      </w:r>
    </w:p>
    <w:sectPr w:rsidR="0041537C" w:rsidRPr="00510C5C" w:rsidSect="003B045B">
      <w:headerReference w:type="default" r:id="rId7"/>
      <w:footerReference w:type="default" r:id="rId8"/>
      <w:pgSz w:w="11906" w:h="16838" w:code="9"/>
      <w:pgMar w:top="737" w:right="1361" w:bottom="737" w:left="737" w:header="709" w:footer="1043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9AC4" w14:textId="77777777" w:rsidR="00B62853" w:rsidRDefault="00B62853" w:rsidP="00510C5C">
      <w:pPr>
        <w:spacing w:after="0" w:line="240" w:lineRule="auto"/>
      </w:pPr>
      <w:r>
        <w:separator/>
      </w:r>
    </w:p>
  </w:endnote>
  <w:endnote w:type="continuationSeparator" w:id="0">
    <w:p w14:paraId="06EFC8DA" w14:textId="77777777" w:rsidR="00B62853" w:rsidRDefault="00B62853" w:rsidP="0051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A9BC" w14:textId="77777777" w:rsidR="00B05BAC" w:rsidRPr="00BB6A5B" w:rsidRDefault="00752AB8" w:rsidP="00BB6A5B">
    <w:pPr>
      <w:pStyle w:val="Stopka"/>
    </w:pPr>
    <w:r w:rsidRPr="00BB6A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1F90" w14:textId="77777777" w:rsidR="00B62853" w:rsidRDefault="00B62853" w:rsidP="00510C5C">
      <w:pPr>
        <w:spacing w:after="0" w:line="240" w:lineRule="auto"/>
      </w:pPr>
      <w:r>
        <w:separator/>
      </w:r>
    </w:p>
  </w:footnote>
  <w:footnote w:type="continuationSeparator" w:id="0">
    <w:p w14:paraId="45620027" w14:textId="77777777" w:rsidR="00B62853" w:rsidRDefault="00B62853" w:rsidP="0051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0663" w14:textId="77777777" w:rsidR="00B05BAC" w:rsidRPr="00E46F3B" w:rsidRDefault="00752AB8" w:rsidP="00E46F3B">
    <w:pPr>
      <w:pStyle w:val="Nagwek"/>
    </w:pPr>
    <w:r w:rsidRPr="00E46F3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6C5E"/>
    <w:multiLevelType w:val="hybridMultilevel"/>
    <w:tmpl w:val="6A2E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3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94"/>
    <w:rsid w:val="0005302C"/>
    <w:rsid w:val="0041537C"/>
    <w:rsid w:val="00510C5C"/>
    <w:rsid w:val="005D323B"/>
    <w:rsid w:val="00642379"/>
    <w:rsid w:val="00752AB8"/>
    <w:rsid w:val="00762B94"/>
    <w:rsid w:val="00B05BAC"/>
    <w:rsid w:val="00B62853"/>
    <w:rsid w:val="00B64C4C"/>
    <w:rsid w:val="00BE0EC1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1D4E3"/>
  <w15:chartTrackingRefBased/>
  <w15:docId w15:val="{A9032017-E3F9-44EC-82D8-4E3B4390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C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0C5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0C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10C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Kolno</dc:creator>
  <cp:keywords/>
  <dc:description/>
  <cp:lastModifiedBy>PUK Kolno</cp:lastModifiedBy>
  <cp:revision>3</cp:revision>
  <dcterms:created xsi:type="dcterms:W3CDTF">2023-10-19T11:42:00Z</dcterms:created>
  <dcterms:modified xsi:type="dcterms:W3CDTF">2023-11-08T11:13:00Z</dcterms:modified>
</cp:coreProperties>
</file>